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val="en-US"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对农产品生产企业、食品和食用农产品仓储企业、专业化病虫害防治服务组织和</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从事农产品生产的农民专业合作社等不执行农药使用记录制度的处罚</w:t>
      </w:r>
      <w:r>
        <w:rPr>
          <w:rFonts w:hint="eastAsia" w:ascii="仿宋" w:hAnsi="仿宋" w:eastAsia="仿宋" w:cs="仿宋"/>
          <w:b w:val="0"/>
          <w:bCs w:val="0"/>
          <w:sz w:val="18"/>
          <w:szCs w:val="1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审</w:t>
                            </w:r>
                            <w:r>
                              <w:rPr>
                                <w:rFonts w:hint="eastAsia" w:ascii="黑体" w:hAnsi="黑体" w:eastAsia="黑体" w:cs="黑体"/>
                                <w:b/>
                                <w:bCs/>
                                <w:lang w:val="en-US" w:eastAsia="zh-CN"/>
                              </w:rPr>
                              <w:t xml:space="preserve">  </w:t>
                            </w:r>
                            <w:r>
                              <w:rPr>
                                <w:rFonts w:hint="eastAsia" w:ascii="黑体" w:hAnsi="黑体" w:eastAsia="黑体" w:cs="黑体"/>
                                <w:b/>
                                <w:bCs/>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审</w:t>
                      </w:r>
                      <w:r>
                        <w:rPr>
                          <w:rFonts w:hint="eastAsia" w:ascii="黑体" w:hAnsi="黑体" w:eastAsia="黑体" w:cs="黑体"/>
                          <w:b/>
                          <w:bCs/>
                          <w:lang w:val="en-US" w:eastAsia="zh-CN"/>
                        </w:rPr>
                        <w:t xml:space="preserve">  </w:t>
                      </w:r>
                      <w:r>
                        <w:rPr>
                          <w:rFonts w:hint="eastAsia" w:ascii="黑体" w:hAnsi="黑体" w:eastAsia="黑体" w:cs="黑体"/>
                          <w:b/>
                          <w:bCs/>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18127BD"/>
    <w:rsid w:val="01CB3C59"/>
    <w:rsid w:val="03A774A2"/>
    <w:rsid w:val="04B025A2"/>
    <w:rsid w:val="05EF1EA5"/>
    <w:rsid w:val="06301170"/>
    <w:rsid w:val="065C2DAF"/>
    <w:rsid w:val="066147CB"/>
    <w:rsid w:val="06F40743"/>
    <w:rsid w:val="07632658"/>
    <w:rsid w:val="07702B55"/>
    <w:rsid w:val="07F602DD"/>
    <w:rsid w:val="0808107D"/>
    <w:rsid w:val="09274BFC"/>
    <w:rsid w:val="09B75F69"/>
    <w:rsid w:val="09FD09D9"/>
    <w:rsid w:val="0B354D74"/>
    <w:rsid w:val="0CFB7E52"/>
    <w:rsid w:val="0E2A270A"/>
    <w:rsid w:val="0E5B7F2E"/>
    <w:rsid w:val="0EA81EE1"/>
    <w:rsid w:val="0EE00F21"/>
    <w:rsid w:val="0FB83513"/>
    <w:rsid w:val="11A3683F"/>
    <w:rsid w:val="130B0E75"/>
    <w:rsid w:val="137C4CBC"/>
    <w:rsid w:val="15524377"/>
    <w:rsid w:val="162B5FF1"/>
    <w:rsid w:val="166412D2"/>
    <w:rsid w:val="17456748"/>
    <w:rsid w:val="17C45B8E"/>
    <w:rsid w:val="18871102"/>
    <w:rsid w:val="18BB741E"/>
    <w:rsid w:val="19BE43C2"/>
    <w:rsid w:val="19F83814"/>
    <w:rsid w:val="1ADB3A45"/>
    <w:rsid w:val="1B3A4A39"/>
    <w:rsid w:val="1BCC4266"/>
    <w:rsid w:val="1C786A94"/>
    <w:rsid w:val="1DFB4268"/>
    <w:rsid w:val="1EC57500"/>
    <w:rsid w:val="1F4816F7"/>
    <w:rsid w:val="1F51547B"/>
    <w:rsid w:val="20171CEF"/>
    <w:rsid w:val="20A23D90"/>
    <w:rsid w:val="214F4512"/>
    <w:rsid w:val="22162C7C"/>
    <w:rsid w:val="22594973"/>
    <w:rsid w:val="22884815"/>
    <w:rsid w:val="22AC464E"/>
    <w:rsid w:val="239E1421"/>
    <w:rsid w:val="23B047C1"/>
    <w:rsid w:val="23BF18A4"/>
    <w:rsid w:val="241F1054"/>
    <w:rsid w:val="24F359B9"/>
    <w:rsid w:val="251C0392"/>
    <w:rsid w:val="255E520E"/>
    <w:rsid w:val="25932268"/>
    <w:rsid w:val="26387905"/>
    <w:rsid w:val="268D098A"/>
    <w:rsid w:val="26F8729B"/>
    <w:rsid w:val="27D13B82"/>
    <w:rsid w:val="282548A3"/>
    <w:rsid w:val="289E586A"/>
    <w:rsid w:val="28D676E8"/>
    <w:rsid w:val="29D67BF1"/>
    <w:rsid w:val="2B5F5BE8"/>
    <w:rsid w:val="2BDE4588"/>
    <w:rsid w:val="2BE4633F"/>
    <w:rsid w:val="2C0C549C"/>
    <w:rsid w:val="2C14567C"/>
    <w:rsid w:val="2C1C6234"/>
    <w:rsid w:val="2DAB3533"/>
    <w:rsid w:val="2DB9310E"/>
    <w:rsid w:val="2EB13242"/>
    <w:rsid w:val="2F5269AC"/>
    <w:rsid w:val="30522D87"/>
    <w:rsid w:val="30C35609"/>
    <w:rsid w:val="312F28E5"/>
    <w:rsid w:val="31952CEA"/>
    <w:rsid w:val="31E01359"/>
    <w:rsid w:val="31E75D29"/>
    <w:rsid w:val="320D42BD"/>
    <w:rsid w:val="33007D8C"/>
    <w:rsid w:val="336B07F1"/>
    <w:rsid w:val="3383406F"/>
    <w:rsid w:val="34834D29"/>
    <w:rsid w:val="35335660"/>
    <w:rsid w:val="35C23C96"/>
    <w:rsid w:val="36CB1C04"/>
    <w:rsid w:val="36D1319E"/>
    <w:rsid w:val="38562DD9"/>
    <w:rsid w:val="389F6841"/>
    <w:rsid w:val="392C0A0B"/>
    <w:rsid w:val="3A7F7201"/>
    <w:rsid w:val="3A970C3E"/>
    <w:rsid w:val="3AE7732E"/>
    <w:rsid w:val="3B4F7283"/>
    <w:rsid w:val="3BC811E4"/>
    <w:rsid w:val="3CD82A49"/>
    <w:rsid w:val="3D646AFD"/>
    <w:rsid w:val="3F802C85"/>
    <w:rsid w:val="41206977"/>
    <w:rsid w:val="41A55D83"/>
    <w:rsid w:val="41C554E8"/>
    <w:rsid w:val="41FF0545"/>
    <w:rsid w:val="42A846DA"/>
    <w:rsid w:val="436B5833"/>
    <w:rsid w:val="445C7631"/>
    <w:rsid w:val="44FC5312"/>
    <w:rsid w:val="45CA36E9"/>
    <w:rsid w:val="4754003B"/>
    <w:rsid w:val="479C6400"/>
    <w:rsid w:val="48215BE0"/>
    <w:rsid w:val="482405A4"/>
    <w:rsid w:val="49A07FF5"/>
    <w:rsid w:val="49FC4E31"/>
    <w:rsid w:val="4AE25486"/>
    <w:rsid w:val="4B9B0526"/>
    <w:rsid w:val="4F8F7DD4"/>
    <w:rsid w:val="50A115C0"/>
    <w:rsid w:val="50F709D0"/>
    <w:rsid w:val="52DE68E8"/>
    <w:rsid w:val="52E24937"/>
    <w:rsid w:val="57CC2984"/>
    <w:rsid w:val="59FA448D"/>
    <w:rsid w:val="5B4F6824"/>
    <w:rsid w:val="5B992138"/>
    <w:rsid w:val="5C83286D"/>
    <w:rsid w:val="5ED3458B"/>
    <w:rsid w:val="5EDC3183"/>
    <w:rsid w:val="5F0D2C81"/>
    <w:rsid w:val="5F781DFB"/>
    <w:rsid w:val="612D2935"/>
    <w:rsid w:val="627125D9"/>
    <w:rsid w:val="634908B4"/>
    <w:rsid w:val="63527D7E"/>
    <w:rsid w:val="63614D95"/>
    <w:rsid w:val="63680373"/>
    <w:rsid w:val="63A44AAA"/>
    <w:rsid w:val="64634924"/>
    <w:rsid w:val="65EC0492"/>
    <w:rsid w:val="66281B34"/>
    <w:rsid w:val="6683133E"/>
    <w:rsid w:val="67104671"/>
    <w:rsid w:val="678930D8"/>
    <w:rsid w:val="67A04343"/>
    <w:rsid w:val="67AE28F8"/>
    <w:rsid w:val="681E5912"/>
    <w:rsid w:val="6A0F5255"/>
    <w:rsid w:val="6C2A7BE4"/>
    <w:rsid w:val="6C670EF2"/>
    <w:rsid w:val="6DA125DA"/>
    <w:rsid w:val="6E1E08BF"/>
    <w:rsid w:val="6E89603E"/>
    <w:rsid w:val="6F602887"/>
    <w:rsid w:val="6FF769E6"/>
    <w:rsid w:val="70234D35"/>
    <w:rsid w:val="706F0BA5"/>
    <w:rsid w:val="710D7CE0"/>
    <w:rsid w:val="71223ADA"/>
    <w:rsid w:val="71441349"/>
    <w:rsid w:val="71EC4226"/>
    <w:rsid w:val="72F24DF6"/>
    <w:rsid w:val="73037E24"/>
    <w:rsid w:val="734E068C"/>
    <w:rsid w:val="73B565AC"/>
    <w:rsid w:val="743606CF"/>
    <w:rsid w:val="74A5166A"/>
    <w:rsid w:val="75652590"/>
    <w:rsid w:val="76E40E2E"/>
    <w:rsid w:val="790B626B"/>
    <w:rsid w:val="7A6A09AE"/>
    <w:rsid w:val="7A8D5DCF"/>
    <w:rsid w:val="7AB61D84"/>
    <w:rsid w:val="7B5D12B1"/>
    <w:rsid w:val="7B775274"/>
    <w:rsid w:val="7E035976"/>
    <w:rsid w:val="7E9B4724"/>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2019-11-06T08:10:48Z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